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22" w:rsidRDefault="00DA4822" w:rsidP="00DA4822">
      <w:r>
        <w:t>Transkrypcja do spotu ze ślubowania</w:t>
      </w:r>
    </w:p>
    <w:p w:rsidR="00DA4822" w:rsidRDefault="00DA4822" w:rsidP="00DA4822">
      <w:r>
        <w:t>Podniosła muzyka</w:t>
      </w:r>
    </w:p>
    <w:p w:rsidR="00DA4822" w:rsidRDefault="00DA4822" w:rsidP="00DA4822">
      <w:r>
        <w:t>Czas trwania 2 minuty 20 sekund</w:t>
      </w:r>
    </w:p>
    <w:p w:rsidR="00DA4822" w:rsidRDefault="00DA4822" w:rsidP="00DA4822">
      <w:r>
        <w:t>Część pierwsza pokazuje Izbę Pamięci w KWP Opole</w:t>
      </w:r>
    </w:p>
    <w:p w:rsidR="00DA4822" w:rsidRDefault="00DA4822" w:rsidP="00DA4822">
      <w:r>
        <w:t>Druga część to przygotowania do ślubowania</w:t>
      </w:r>
    </w:p>
    <w:p w:rsidR="00DA4822" w:rsidRDefault="00DA4822" w:rsidP="00DA4822">
      <w:r>
        <w:t>Trzecia część ślubowanie policjantów</w:t>
      </w:r>
    </w:p>
    <w:p w:rsidR="00871E65" w:rsidRPr="00DA4822" w:rsidRDefault="00DA4822" w:rsidP="00DA4822">
      <w:r>
        <w:t>Na zakończenie młodzi policjanci z rodzina</w:t>
      </w:r>
      <w:bookmarkStart w:id="0" w:name="_GoBack"/>
      <w:bookmarkEnd w:id="0"/>
      <w:r>
        <w:t>mi</w:t>
      </w:r>
      <w:r w:rsidR="006F01EE" w:rsidRPr="00DA4822">
        <w:t xml:space="preserve"> </w:t>
      </w:r>
    </w:p>
    <w:sectPr w:rsidR="00871E65" w:rsidRPr="00DA4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B2"/>
    <w:rsid w:val="000820DD"/>
    <w:rsid w:val="000F02B7"/>
    <w:rsid w:val="00233327"/>
    <w:rsid w:val="00262FFD"/>
    <w:rsid w:val="002840FE"/>
    <w:rsid w:val="002C2DA6"/>
    <w:rsid w:val="002F3A5A"/>
    <w:rsid w:val="00494A46"/>
    <w:rsid w:val="006C4CE3"/>
    <w:rsid w:val="006F01EE"/>
    <w:rsid w:val="00756380"/>
    <w:rsid w:val="00871E65"/>
    <w:rsid w:val="00877F54"/>
    <w:rsid w:val="00895B69"/>
    <w:rsid w:val="008E0195"/>
    <w:rsid w:val="00911CAC"/>
    <w:rsid w:val="00A3131A"/>
    <w:rsid w:val="00A84D22"/>
    <w:rsid w:val="00AB0FD8"/>
    <w:rsid w:val="00AC3885"/>
    <w:rsid w:val="00AC5037"/>
    <w:rsid w:val="00D815DE"/>
    <w:rsid w:val="00DA1DBE"/>
    <w:rsid w:val="00DA4822"/>
    <w:rsid w:val="00DE590D"/>
    <w:rsid w:val="00E4365B"/>
    <w:rsid w:val="00EC1EEE"/>
    <w:rsid w:val="00F26AB2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DAB6"/>
  <w15:chartTrackingRefBased/>
  <w15:docId w15:val="{7BDDB40D-D118-4909-8FB1-D0839191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388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2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811811</cp:lastModifiedBy>
  <cp:revision>2</cp:revision>
  <dcterms:created xsi:type="dcterms:W3CDTF">2025-03-05T13:15:00Z</dcterms:created>
  <dcterms:modified xsi:type="dcterms:W3CDTF">2025-03-05T13:15:00Z</dcterms:modified>
</cp:coreProperties>
</file>